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DE" w:rsidRPr="00CF476C" w:rsidRDefault="009E5DD7" w:rsidP="00CF47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F476C">
        <w:rPr>
          <w:rFonts w:ascii="Times New Roman" w:hAnsi="Times New Roman" w:cs="Times New Roman"/>
          <w:b/>
          <w:sz w:val="32"/>
          <w:szCs w:val="24"/>
        </w:rPr>
        <w:t>KONKURS</w:t>
      </w:r>
      <w:r w:rsidR="00A60793" w:rsidRPr="00CF476C">
        <w:rPr>
          <w:rFonts w:ascii="Times New Roman" w:hAnsi="Times New Roman" w:cs="Times New Roman"/>
          <w:b/>
          <w:sz w:val="32"/>
          <w:szCs w:val="24"/>
        </w:rPr>
        <w:t xml:space="preserve"> TALENCIAKI</w:t>
      </w:r>
    </w:p>
    <w:p w:rsidR="009E5DD7" w:rsidRPr="00CF476C" w:rsidRDefault="007B502D" w:rsidP="00CF47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V</w:t>
      </w:r>
      <w:r w:rsidR="009E5DD7" w:rsidRPr="00CF476C">
        <w:rPr>
          <w:rFonts w:ascii="Times New Roman" w:hAnsi="Times New Roman" w:cs="Times New Roman"/>
          <w:b/>
          <w:sz w:val="32"/>
          <w:szCs w:val="24"/>
        </w:rPr>
        <w:t xml:space="preserve"> EDYCJA</w:t>
      </w:r>
    </w:p>
    <w:p w:rsidR="00A60793" w:rsidRPr="00CF476C" w:rsidRDefault="00A60793" w:rsidP="00CF4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6C">
        <w:rPr>
          <w:rFonts w:ascii="Times New Roman" w:hAnsi="Times New Roman" w:cs="Times New Roman"/>
          <w:b/>
          <w:sz w:val="24"/>
          <w:szCs w:val="24"/>
        </w:rPr>
        <w:t>I. Organizator konkursu:</w:t>
      </w:r>
    </w:p>
    <w:p w:rsidR="00B14215" w:rsidRDefault="00A60793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hAnsi="Times New Roman" w:cs="Times New Roman"/>
          <w:sz w:val="24"/>
          <w:szCs w:val="24"/>
        </w:rPr>
        <w:t xml:space="preserve">Organizatorem konkursu jest Słonecznikowe Przedszkole w Ustce z siedzibą w Ustce przy </w:t>
      </w:r>
    </w:p>
    <w:p w:rsidR="00A60793" w:rsidRPr="00CF476C" w:rsidRDefault="00A60793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hAnsi="Times New Roman" w:cs="Times New Roman"/>
          <w:sz w:val="24"/>
          <w:szCs w:val="24"/>
        </w:rPr>
        <w:t xml:space="preserve">ul. </w:t>
      </w:r>
      <w:r w:rsidR="000D43F3">
        <w:rPr>
          <w:rFonts w:ascii="Times New Roman" w:hAnsi="Times New Roman" w:cs="Times New Roman"/>
          <w:sz w:val="24"/>
          <w:szCs w:val="24"/>
        </w:rPr>
        <w:t>Darłowskiej 3B</w:t>
      </w:r>
    </w:p>
    <w:p w:rsidR="00A60793" w:rsidRPr="00CF476C" w:rsidRDefault="00A60793" w:rsidP="00CF4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6C">
        <w:rPr>
          <w:rFonts w:ascii="Times New Roman" w:hAnsi="Times New Roman" w:cs="Times New Roman"/>
          <w:b/>
          <w:sz w:val="24"/>
          <w:szCs w:val="24"/>
        </w:rPr>
        <w:t>II. Uczestnicy:</w:t>
      </w:r>
    </w:p>
    <w:p w:rsidR="00A60793" w:rsidRPr="00CF476C" w:rsidRDefault="00A60793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hAnsi="Times New Roman" w:cs="Times New Roman"/>
          <w:sz w:val="24"/>
          <w:szCs w:val="24"/>
        </w:rPr>
        <w:t>Do konkursu zapraszamy dzieci z w wieku 3-6 lat z przedszkoli na terenie</w:t>
      </w:r>
      <w:r w:rsidR="00F8609A">
        <w:rPr>
          <w:rFonts w:ascii="Times New Roman" w:hAnsi="Times New Roman" w:cs="Times New Roman"/>
          <w:sz w:val="24"/>
          <w:szCs w:val="24"/>
        </w:rPr>
        <w:t>: gminy Ustka miasta Słupsk oraz gminy Kobylnica</w:t>
      </w:r>
    </w:p>
    <w:p w:rsidR="003554EC" w:rsidRPr="00CF476C" w:rsidRDefault="003554EC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*z jednej placówki można zgłosić 3 osoby/zespoły. </w:t>
      </w:r>
    </w:p>
    <w:p w:rsidR="009E5DD7" w:rsidRPr="00CF476C" w:rsidRDefault="009E5DD7" w:rsidP="00CF4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6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554EC" w:rsidRPr="00CF476C">
        <w:rPr>
          <w:rFonts w:ascii="Times New Roman" w:hAnsi="Times New Roman" w:cs="Times New Roman"/>
          <w:b/>
          <w:sz w:val="24"/>
          <w:szCs w:val="24"/>
        </w:rPr>
        <w:t>Tematyka konkursu:</w:t>
      </w:r>
    </w:p>
    <w:p w:rsidR="009E5DD7" w:rsidRPr="00CF476C" w:rsidRDefault="009E5DD7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Konkurs obejmuje rozmaite zdolności dzieci - taniec, śpiew, gra na dowolnym instrumencie, mała forma sceniczna, recytacja, kabaret</w:t>
      </w:r>
      <w:r w:rsidR="007B50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występy sportowe/akrobatyczne, itp.</w:t>
      </w:r>
    </w:p>
    <w:p w:rsidR="00A60793" w:rsidRPr="00CF476C" w:rsidRDefault="00A60793" w:rsidP="00CF47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6C">
        <w:rPr>
          <w:rFonts w:ascii="Times New Roman" w:hAnsi="Times New Roman" w:cs="Times New Roman"/>
          <w:b/>
          <w:sz w:val="24"/>
          <w:szCs w:val="24"/>
        </w:rPr>
        <w:t>I</w:t>
      </w:r>
      <w:r w:rsidR="009E5DD7" w:rsidRPr="00CF476C">
        <w:rPr>
          <w:rFonts w:ascii="Times New Roman" w:hAnsi="Times New Roman" w:cs="Times New Roman"/>
          <w:b/>
          <w:sz w:val="24"/>
          <w:szCs w:val="24"/>
        </w:rPr>
        <w:t>V</w:t>
      </w:r>
      <w:r w:rsidRPr="00CF476C">
        <w:rPr>
          <w:rFonts w:ascii="Times New Roman" w:hAnsi="Times New Roman" w:cs="Times New Roman"/>
          <w:b/>
          <w:sz w:val="24"/>
          <w:szCs w:val="24"/>
        </w:rPr>
        <w:t>. Cele konkursu:</w:t>
      </w:r>
    </w:p>
    <w:p w:rsidR="00A60793" w:rsidRPr="00CF476C" w:rsidRDefault="00A6079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Promowanie młodych talentów. </w:t>
      </w:r>
    </w:p>
    <w:p w:rsidR="00A60793" w:rsidRPr="00CF476C" w:rsidRDefault="00A6079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Wyrażanie swoich emocji, uzdolnień podczas śpiewu, tańca itp.</w:t>
      </w:r>
    </w:p>
    <w:p w:rsidR="00A60793" w:rsidRPr="00CF476C" w:rsidRDefault="00A6079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Odtwarz</w:t>
      </w:r>
      <w:r w:rsidR="000D43F3">
        <w:rPr>
          <w:rFonts w:ascii="Times New Roman" w:eastAsia="Times New Roman" w:hAnsi="Times New Roman" w:cs="Times New Roman"/>
          <w:sz w:val="24"/>
          <w:szCs w:val="24"/>
          <w:lang w:eastAsia="pl-PL"/>
        </w:rPr>
        <w:t>anie z pamięci krótkich wierszy</w:t>
      </w: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, piosenek, tańców.</w:t>
      </w:r>
    </w:p>
    <w:p w:rsidR="00A60793" w:rsidRPr="00CF476C" w:rsidRDefault="00A6079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4. Obserwowanie osiągnięć dzieci utalentowanych  artystycznie.</w:t>
      </w:r>
    </w:p>
    <w:p w:rsidR="00CF476C" w:rsidRPr="00CF476C" w:rsidRDefault="00A6079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5. Wyrabianie śmiałości i odwagi.</w:t>
      </w:r>
    </w:p>
    <w:p w:rsidR="00A60793" w:rsidRPr="00CF476C" w:rsidRDefault="00A60793" w:rsidP="00CF476C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Regulamin konkursu:</w:t>
      </w:r>
    </w:p>
    <w:p w:rsidR="009E5DD7" w:rsidRPr="00CF476C" w:rsidRDefault="009E5DD7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konkursie mogą brać udział pojedyncze osoby lub zespoły (max) 10-osobowe. </w:t>
      </w:r>
    </w:p>
    <w:p w:rsidR="009E5DD7" w:rsidRDefault="000D43F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Prezentacja może mieć formę sceniczną, muzyczną lub artystyczną (piosenka, taniec, gra n</w:t>
      </w:r>
      <w:r w:rsidR="007B502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instrumencie, wiersz, inscenizacja aktorska, gimnastyka artystyczna, inne rodzaje umiejętność artystycznych, sportowych lub naukowych, które będą działaniem scenicznym).</w:t>
      </w:r>
    </w:p>
    <w:p w:rsidR="000D43F3" w:rsidRDefault="000D43F3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Konkurs składa się z jednego etapu, który odbędzie się w Sło</w:t>
      </w:r>
      <w:r w:rsidR="007B502D">
        <w:rPr>
          <w:rFonts w:ascii="Times New Roman" w:eastAsia="Times New Roman" w:hAnsi="Times New Roman" w:cs="Times New Roman"/>
          <w:sz w:val="24"/>
          <w:szCs w:val="24"/>
          <w:lang w:eastAsia="pl-PL"/>
        </w:rPr>
        <w:t>necznikowym Przedszkolu w Ustce:</w:t>
      </w:r>
    </w:p>
    <w:p w:rsidR="007B502D" w:rsidRDefault="00F8609A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27</w:t>
      </w:r>
      <w:r w:rsidR="007B502D" w:rsidRPr="007B50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.05.2023</w:t>
      </w:r>
      <w:r w:rsidR="007B5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10:00 –dla uczestników z gminy Ustka</w:t>
      </w:r>
    </w:p>
    <w:p w:rsidR="007B502D" w:rsidRPr="00CF476C" w:rsidRDefault="00F8609A" w:rsidP="00CF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28</w:t>
      </w:r>
      <w:r w:rsidR="007B502D" w:rsidRPr="007B50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.05.2023</w:t>
      </w:r>
      <w:r w:rsidR="007B5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10:00- dla uczestników z miasta Słupsk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 Kobylnica</w:t>
      </w:r>
    </w:p>
    <w:p w:rsidR="00A60793" w:rsidRPr="000D43F3" w:rsidRDefault="000D43F3" w:rsidP="000D43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425593"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Warunkiem uczestnictwa w konkursie jest wypełnienie karty zgłoszenia i wysłanie jej drogą mailową na adres : </w:t>
      </w:r>
      <w:r w:rsidR="007B50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e.kalka@sloneczniki.org</w:t>
      </w:r>
      <w:r w:rsidR="00425593"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413C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12</w:t>
      </w:r>
      <w:r w:rsidR="007B50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.04.2023</w:t>
      </w:r>
      <w:r w:rsidR="00002C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r.</w:t>
      </w:r>
    </w:p>
    <w:p w:rsidR="00425593" w:rsidRDefault="00CF476C" w:rsidP="00CF47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25593"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43F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ni</w:t>
      </w:r>
      <w:r w:rsidR="00AC172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D4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 dłuższa niż 10 minut.</w:t>
      </w:r>
    </w:p>
    <w:p w:rsidR="00B14215" w:rsidRDefault="00AC1725" w:rsidP="00CF47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B14215">
        <w:rPr>
          <w:rFonts w:ascii="Times New Roman" w:eastAsia="Times New Roman" w:hAnsi="Times New Roman" w:cs="Times New Roman"/>
          <w:sz w:val="24"/>
          <w:szCs w:val="24"/>
          <w:lang w:eastAsia="pl-PL"/>
        </w:rPr>
        <w:t>Utwory muzyczne, wykorzystane podczas występu, należy przesłać wraz z kartą zgłoszenia na adres: e</w:t>
      </w:r>
      <w:r w:rsidR="007B502D">
        <w:rPr>
          <w:rFonts w:ascii="Times New Roman" w:eastAsia="Times New Roman" w:hAnsi="Times New Roman" w:cs="Times New Roman"/>
          <w:sz w:val="24"/>
          <w:szCs w:val="24"/>
          <w:lang w:eastAsia="pl-PL"/>
        </w:rPr>
        <w:t>.kalka@sloneczniki.org</w:t>
      </w:r>
    </w:p>
    <w:p w:rsidR="00425593" w:rsidRDefault="00425593" w:rsidP="00CF47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Rozstrzygnięcie konkursu:</w:t>
      </w:r>
    </w:p>
    <w:p w:rsidR="00425593" w:rsidRPr="00CF476C" w:rsidRDefault="00AC1725" w:rsidP="00CF47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Występy będą oceniane przez Jury, zaproszone przez organizatora konkursu.</w:t>
      </w:r>
      <w:r w:rsidR="00425593"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5593" w:rsidRPr="00CF476C" w:rsidRDefault="00425593" w:rsidP="00CF47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ramach konkursu zostaną przyznane nagrody za zajęcie I, II, III miejsca: Puchar Dyrektora oraz jedno wyróżnienie.</w:t>
      </w:r>
    </w:p>
    <w:p w:rsidR="00425593" w:rsidRDefault="00425593" w:rsidP="00CF47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3. Każdy uczestnik konkursu otrzyma Me</w:t>
      </w:r>
      <w:r w:rsidR="00CF476C"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>dal Słonecznikowego Prz</w:t>
      </w:r>
      <w:r w:rsidR="00002C83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edszkola oraz pamiątkowy dyplom (w dniu występu).</w:t>
      </w:r>
    </w:p>
    <w:p w:rsidR="00002C83" w:rsidRPr="00002C83" w:rsidRDefault="00002C83" w:rsidP="00002C8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</w:t>
      </w:r>
      <w:r w:rsidR="00413C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konkursu zostaną ogłoszone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.05.2023r. na stronie Słonecznikowego Przedszkola</w:t>
      </w:r>
      <w:r w:rsidRPr="00002C8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: https://www.facebook.com/slonecznikoweprzedszkolewustce</w:t>
      </w:r>
    </w:p>
    <w:p w:rsidR="00002C83" w:rsidRPr="00892397" w:rsidRDefault="00002C83" w:rsidP="00CF476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5. Wręczenie nagród za zajęcie I, II, III miejsca oraz zdob</w:t>
      </w:r>
      <w:r w:rsidR="00673B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ycie wyróżnienia odbędzie się 04</w:t>
      </w:r>
      <w:r w:rsidR="0093321A"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.06</w:t>
      </w:r>
      <w:r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.2023 r.</w:t>
      </w:r>
      <w:r w:rsidR="00F243FF"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o godz. 10:00</w:t>
      </w:r>
      <w:r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w S</w:t>
      </w:r>
      <w:r w:rsidR="00F243FF"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łonecznikowym Przedszkolu w Ustce.</w:t>
      </w:r>
      <w:r w:rsidR="0093321A" w:rsidRPr="0089239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Rozdanie nagród poprzedzą występy laureatów konkursu.</w:t>
      </w:r>
    </w:p>
    <w:p w:rsidR="00CF476C" w:rsidRPr="00CF476C" w:rsidRDefault="00CF476C" w:rsidP="00CF47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Uwagi końcowe:</w:t>
      </w:r>
    </w:p>
    <w:p w:rsidR="00CF476C" w:rsidRDefault="00CF476C" w:rsidP="00F243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Podsumowaniem konkursu </w:t>
      </w:r>
      <w:r w:rsidR="00F2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zdjęcia, filmiki i relacje z wydarzenia udostępnione na Facebooku Słonecznikowego Przedszkola: </w:t>
      </w:r>
    </w:p>
    <w:p w:rsidR="00F243FF" w:rsidRPr="00CF476C" w:rsidRDefault="00F243FF" w:rsidP="00F243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83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pl-PL"/>
        </w:rPr>
        <w:t>https://www.facebook.com/slonecznikoweprzedszkolewustce</w:t>
      </w:r>
    </w:p>
    <w:p w:rsidR="00CF476C" w:rsidRDefault="00CF476C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hAnsi="Times New Roman" w:cs="Times New Roman"/>
          <w:sz w:val="24"/>
          <w:szCs w:val="24"/>
        </w:rPr>
        <w:t xml:space="preserve">2. Szczegółowych informacji udziela osoba odpowiedzialna za organizację konkursu: </w:t>
      </w:r>
    </w:p>
    <w:p w:rsidR="00CF476C" w:rsidRPr="00CF476C" w:rsidRDefault="00CF476C" w:rsidP="00CF4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76C">
        <w:rPr>
          <w:rFonts w:ascii="Times New Roman" w:hAnsi="Times New Roman" w:cs="Times New Roman"/>
          <w:sz w:val="24"/>
          <w:szCs w:val="24"/>
        </w:rPr>
        <w:t xml:space="preserve">Ewa Kałka, tel. </w:t>
      </w:r>
      <w:r w:rsidR="00B14215">
        <w:rPr>
          <w:rFonts w:ascii="Times New Roman" w:hAnsi="Times New Roman" w:cs="Times New Roman"/>
          <w:sz w:val="24"/>
          <w:szCs w:val="24"/>
        </w:rPr>
        <w:t>728277835</w:t>
      </w:r>
      <w:r w:rsidRPr="00CF476C">
        <w:rPr>
          <w:rFonts w:ascii="Times New Roman" w:hAnsi="Times New Roman" w:cs="Times New Roman"/>
          <w:sz w:val="24"/>
          <w:szCs w:val="24"/>
        </w:rPr>
        <w:t>.</w:t>
      </w:r>
    </w:p>
    <w:sectPr w:rsidR="00CF476C" w:rsidRPr="00CF476C" w:rsidSect="008C2D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1E" w:rsidRDefault="00E81A1E" w:rsidP="001C7A81">
      <w:pPr>
        <w:spacing w:after="0" w:line="240" w:lineRule="auto"/>
      </w:pPr>
      <w:r>
        <w:separator/>
      </w:r>
    </w:p>
  </w:endnote>
  <w:endnote w:type="continuationSeparator" w:id="0">
    <w:p w:rsidR="00E81A1E" w:rsidRDefault="00E81A1E" w:rsidP="001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1E" w:rsidRDefault="00E81A1E" w:rsidP="001C7A81">
      <w:pPr>
        <w:spacing w:after="0" w:line="240" w:lineRule="auto"/>
      </w:pPr>
      <w:r>
        <w:separator/>
      </w:r>
    </w:p>
  </w:footnote>
  <w:footnote w:type="continuationSeparator" w:id="0">
    <w:p w:rsidR="00E81A1E" w:rsidRDefault="00E81A1E" w:rsidP="001C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1" w:rsidRDefault="001C7A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2379489</wp:posOffset>
          </wp:positionH>
          <wp:positionV relativeFrom="paragraph">
            <wp:posOffset>-379730</wp:posOffset>
          </wp:positionV>
          <wp:extent cx="882650" cy="719739"/>
          <wp:effectExtent l="0" t="0" r="0" b="0"/>
          <wp:wrapNone/>
          <wp:docPr id="2" name="Obraz 2" descr="C:\Users\user\Desktop\talenciaki 22\280652878_666946144367844_840381519917405958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talenciaki 22\280652878_666946144367844_8403815199174059589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1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A81" w:rsidRDefault="001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C"/>
    <w:rsid w:val="00002C83"/>
    <w:rsid w:val="000D43F3"/>
    <w:rsid w:val="001C7A81"/>
    <w:rsid w:val="003554EC"/>
    <w:rsid w:val="00413C07"/>
    <w:rsid w:val="00425593"/>
    <w:rsid w:val="00673BB1"/>
    <w:rsid w:val="006A1444"/>
    <w:rsid w:val="006D12AC"/>
    <w:rsid w:val="00785F03"/>
    <w:rsid w:val="007B502D"/>
    <w:rsid w:val="00892397"/>
    <w:rsid w:val="008C2DC5"/>
    <w:rsid w:val="0093321A"/>
    <w:rsid w:val="009410DE"/>
    <w:rsid w:val="009E5DD7"/>
    <w:rsid w:val="00A60793"/>
    <w:rsid w:val="00AC1725"/>
    <w:rsid w:val="00B14215"/>
    <w:rsid w:val="00BD1828"/>
    <w:rsid w:val="00CF476C"/>
    <w:rsid w:val="00E81A1E"/>
    <w:rsid w:val="00EB7BD7"/>
    <w:rsid w:val="00F243FF"/>
    <w:rsid w:val="00F8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54BAD-DB4D-4DEC-AF25-FDDB3037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4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A81"/>
  </w:style>
  <w:style w:type="paragraph" w:styleId="Stopka">
    <w:name w:val="footer"/>
    <w:basedOn w:val="Normalny"/>
    <w:link w:val="StopkaZnak"/>
    <w:uiPriority w:val="99"/>
    <w:unhideWhenUsed/>
    <w:rsid w:val="001C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A81"/>
  </w:style>
  <w:style w:type="paragraph" w:styleId="Tekstdymka">
    <w:name w:val="Balloon Text"/>
    <w:basedOn w:val="Normalny"/>
    <w:link w:val="TekstdymkaZnak"/>
    <w:uiPriority w:val="99"/>
    <w:semiHidden/>
    <w:unhideWhenUsed/>
    <w:rsid w:val="001C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ewa.kalka@live.com</dc:creator>
  <cp:lastModifiedBy>user</cp:lastModifiedBy>
  <cp:revision>2</cp:revision>
  <dcterms:created xsi:type="dcterms:W3CDTF">2024-03-12T13:21:00Z</dcterms:created>
  <dcterms:modified xsi:type="dcterms:W3CDTF">2024-03-12T13:21:00Z</dcterms:modified>
</cp:coreProperties>
</file>